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BC11" w14:textId="77777777" w:rsidR="00232998" w:rsidRDefault="00232998"/>
    <w:p w14:paraId="0F3B1D59" w14:textId="77777777" w:rsidR="00232998" w:rsidRDefault="00232998"/>
    <w:p w14:paraId="1011669F" w14:textId="77777777" w:rsidR="00232998" w:rsidRDefault="00232998"/>
    <w:p w14:paraId="74676ACD" w14:textId="77777777" w:rsidR="00232998" w:rsidRDefault="00232998"/>
    <w:p w14:paraId="4BC9F0CC" w14:textId="77777777" w:rsidR="00232998" w:rsidRDefault="00232998"/>
    <w:p w14:paraId="163A0C8F" w14:textId="77777777" w:rsidR="00232998" w:rsidRDefault="00232998"/>
    <w:p w14:paraId="4E1FBEFF" w14:textId="77777777" w:rsidR="00232998" w:rsidRDefault="00232998"/>
    <w:p w14:paraId="199733FC" w14:textId="77777777" w:rsidR="00232998" w:rsidRDefault="00232998"/>
    <w:p w14:paraId="4333B245" w14:textId="77777777" w:rsidR="00232998" w:rsidRDefault="00232998"/>
    <w:p w14:paraId="2D629C08" w14:textId="77777777" w:rsidR="00232998" w:rsidRDefault="00232998"/>
    <w:p w14:paraId="10F584F5" w14:textId="6D734B17" w:rsidR="00BF0610" w:rsidRDefault="00F93D9B">
      <w:pPr>
        <w:rPr>
          <w:rFonts w:ascii="JBaskerville Old Face" w:hAnsi="JBaskerville Old Face"/>
          <w:u w:val="single"/>
        </w:rPr>
      </w:pPr>
      <w:r w:rsidRPr="00AB6C7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A6BD08" wp14:editId="2426540D">
                <wp:simplePos x="0" y="0"/>
                <wp:positionH relativeFrom="column">
                  <wp:align>center</wp:align>
                </wp:positionH>
                <wp:positionV relativeFrom="page">
                  <wp:posOffset>1198880</wp:posOffset>
                </wp:positionV>
                <wp:extent cx="4329430" cy="1403985"/>
                <wp:effectExtent l="27305" t="19050" r="34290" b="533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4039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8C594F" w14:textId="3478E681" w:rsidR="006D3D62" w:rsidRPr="00232998" w:rsidRDefault="006D3D62" w:rsidP="006D3D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329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Tabitha Elizabeth du Plessis</w:t>
                            </w:r>
                          </w:p>
                          <w:p w14:paraId="1D2FC0AD" w14:textId="2E47E86D" w:rsidR="006D3D62" w:rsidRPr="00232998" w:rsidRDefault="006D3D62" w:rsidP="006D3D62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Pr="00232998">
                                <w:rPr>
                                  <w:rStyle w:val="Hyperlink"/>
                                  <w:rFonts w:ascii="Baskerville Old Face" w:hAnsi="Baskerville Old Face"/>
                                  <w:color w:val="FFFFFF" w:themeColor="background1"/>
                                  <w:sz w:val="24"/>
                                  <w:szCs w:val="24"/>
                                </w:rPr>
                                <w:t>tabithaduplessis@gmail.com</w:t>
                              </w:r>
                            </w:hyperlink>
                          </w:p>
                          <w:p w14:paraId="7FF29558" w14:textId="10F5193B" w:rsidR="006D3D62" w:rsidRPr="00232998" w:rsidRDefault="006D3D62" w:rsidP="006D3D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329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+27 (0)82 878 2689</w:t>
                            </w:r>
                          </w:p>
                          <w:p w14:paraId="25D59772" w14:textId="6F0D46A4" w:rsidR="006D3D62" w:rsidRPr="00232998" w:rsidRDefault="006D3D62" w:rsidP="006D3D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329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70 S</w:t>
                            </w:r>
                            <w:r w:rsidR="002329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i</w:t>
                            </w:r>
                            <w:r w:rsidRPr="002329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lverboomkloof road, Somersret West, 7130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B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.4pt;width:340.9pt;height:110.5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" fillcolor="black [3200]" strokecolor="#f2f2f2 [3041]" strokeweight="3pt">
                <v:shadow on="t" color="#7f7f7f [1601]" opacity=".5" offset="1pt"/>
                <v:textbox>
                  <w:txbxContent>
                    <w:p w14:paraId="7E8C594F" w14:textId="3478E681" w:rsidR="006D3D62" w:rsidRPr="00232998" w:rsidRDefault="006D3D62" w:rsidP="006D3D62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329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Tabitha Elizabeth du Plessis</w:t>
                      </w:r>
                    </w:p>
                    <w:p w14:paraId="1D2FC0AD" w14:textId="2E47E86D" w:rsidR="006D3D62" w:rsidRPr="00232998" w:rsidRDefault="006D3D62" w:rsidP="006D3D62">
                      <w:pPr>
                        <w:jc w:val="center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5" w:history="1">
                        <w:r w:rsidRPr="00232998">
                          <w:rPr>
                            <w:rStyle w:val="Hyperlink"/>
                            <w:rFonts w:ascii="Baskerville Old Face" w:hAnsi="Baskerville Old Face"/>
                            <w:color w:val="FFFFFF" w:themeColor="background1"/>
                            <w:sz w:val="24"/>
                            <w:szCs w:val="24"/>
                          </w:rPr>
                          <w:t>tabithaduplessis@gmail.com</w:t>
                        </w:r>
                      </w:hyperlink>
                    </w:p>
                    <w:p w14:paraId="7FF29558" w14:textId="10F5193B" w:rsidR="006D3D62" w:rsidRPr="00232998" w:rsidRDefault="006D3D62" w:rsidP="006D3D62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329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+27 (0)82 878 2689</w:t>
                      </w:r>
                    </w:p>
                    <w:p w14:paraId="25D59772" w14:textId="6F0D46A4" w:rsidR="006D3D62" w:rsidRPr="00232998" w:rsidRDefault="006D3D62" w:rsidP="006D3D62">
                      <w:pPr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329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70 S</w:t>
                      </w:r>
                      <w:r w:rsidR="002329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i</w:t>
                      </w:r>
                      <w:r w:rsidRPr="002329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lverboomkloof road, Somersret West, 7130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B6C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28EB7" wp14:editId="6B71ECE4">
                <wp:simplePos x="0" y="0"/>
                <wp:positionH relativeFrom="column">
                  <wp:posOffset>-400050</wp:posOffset>
                </wp:positionH>
                <wp:positionV relativeFrom="page">
                  <wp:posOffset>3244215</wp:posOffset>
                </wp:positionV>
                <wp:extent cx="6623050" cy="317500"/>
                <wp:effectExtent l="19050" t="24765" r="2540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175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968817" w14:textId="788CEF38" w:rsidR="006D3D62" w:rsidRPr="006D3D62" w:rsidRDefault="006D3D62">
                            <w:pPr>
                              <w:rPr>
                                <w:rFonts w:ascii="Baskerville Old Face" w:hAnsi="Baskerville Old Face"/>
                                <w:lang w:val="en-US"/>
                              </w:rPr>
                            </w:pPr>
                            <w:r w:rsidRPr="006D3D62">
                              <w:rPr>
                                <w:rFonts w:ascii="Baskerville Old Face" w:hAnsi="Baskerville Old Face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8EB7" id="Text Box 3" o:spid="_x0000_s1027" type="#_x0000_t202" style="position:absolute;margin-left:-31.5pt;margin-top:255.45pt;width:521.5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" fillcolor="black [3200]" strokecolor="#f2f2f2 [3041]" strokeweight="3pt">
                <v:shadow color="#7f7f7f [1601]" opacity=".5" offset="1pt"/>
                <v:textbox>
                  <w:txbxContent>
                    <w:p w14:paraId="55968817" w14:textId="788CEF38" w:rsidR="006D3D62" w:rsidRPr="006D3D62" w:rsidRDefault="006D3D62">
                      <w:pPr>
                        <w:rPr>
                          <w:rFonts w:ascii="Baskerville Old Face" w:hAnsi="Baskerville Old Face"/>
                          <w:lang w:val="en-US"/>
                        </w:rPr>
                      </w:pPr>
                      <w:r w:rsidRPr="006D3D62">
                        <w:rPr>
                          <w:rFonts w:ascii="Baskerville Old Face" w:hAnsi="Baskerville Old Face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6C76" w:rsidRPr="00AB6C76">
        <w:rPr>
          <w:rFonts w:ascii="JBaskerville Old Face" w:hAnsi="JBaskerville Old Face"/>
          <w:u w:val="single"/>
        </w:rPr>
        <w:t>Self-employed</w:t>
      </w:r>
      <w:r w:rsidR="00AB6C76">
        <w:rPr>
          <w:rFonts w:ascii="JBaskerville Old Face" w:hAnsi="JBaskerville Old Face"/>
          <w:u w:val="single"/>
        </w:rPr>
        <w:t xml:space="preserve">, Somerset West </w:t>
      </w:r>
      <w:r w:rsidR="00AB6C76" w:rsidRPr="00AB6C76">
        <w:rPr>
          <w:rFonts w:ascii="JBaskerville Old Face" w:hAnsi="JBaskerville Old Face"/>
          <w:u w:val="single"/>
        </w:rPr>
        <w:t xml:space="preserve">: January 2019 </w:t>
      </w:r>
      <w:r w:rsidR="00AB6C76">
        <w:rPr>
          <w:rFonts w:ascii="JBaskerville Old Face" w:hAnsi="JBaskerville Old Face"/>
          <w:u w:val="single"/>
        </w:rPr>
        <w:t>–</w:t>
      </w:r>
      <w:r w:rsidR="00AB6C76" w:rsidRPr="00AB6C76">
        <w:rPr>
          <w:rFonts w:ascii="JBaskerville Old Face" w:hAnsi="JBaskerville Old Face"/>
          <w:u w:val="single"/>
        </w:rPr>
        <w:t xml:space="preserve"> present</w:t>
      </w:r>
    </w:p>
    <w:p w14:paraId="6852EC23" w14:textId="07A39BEE" w:rsidR="00AB6C7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Residential and commercial property portfolio manager</w:t>
      </w:r>
    </w:p>
    <w:p w14:paraId="2AA1AF09" w14:textId="48F4FDED" w:rsidR="00AB6C76" w:rsidRDefault="00AB6C76">
      <w:pPr>
        <w:rPr>
          <w:rFonts w:ascii="JBaskerville Old Face" w:hAnsi="JBaskerville Old Face"/>
          <w:u w:val="single"/>
        </w:rPr>
      </w:pPr>
      <w:r>
        <w:rPr>
          <w:rFonts w:ascii="JBaskerville Old Face" w:hAnsi="JBaskerville Old Face"/>
          <w:u w:val="single"/>
        </w:rPr>
        <w:t>Investec Private Bank, Cape Town November 2016 – May 2017</w:t>
      </w:r>
    </w:p>
    <w:p w14:paraId="79BE36F9" w14:textId="1E468FED" w:rsidR="00AB6C7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Private banking</w:t>
      </w:r>
    </w:p>
    <w:p w14:paraId="140C34FE" w14:textId="0C19E217" w:rsidR="00AB6C76" w:rsidRDefault="00AB6C76">
      <w:pPr>
        <w:rPr>
          <w:rFonts w:ascii="JBaskerville Old Face" w:hAnsi="JBaskerville Old Face"/>
          <w:u w:val="single"/>
        </w:rPr>
      </w:pPr>
      <w:r>
        <w:rPr>
          <w:rFonts w:ascii="JBaskerville Old Face" w:hAnsi="JBaskerville Old Face"/>
          <w:u w:val="single"/>
        </w:rPr>
        <w:t>Arx Corporate Finance, Paris: January – June 2016</w:t>
      </w:r>
    </w:p>
    <w:p w14:paraId="09FA37D4" w14:textId="77777777" w:rsidR="00AB6C76" w:rsidRDefault="00AB6C76" w:rsidP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Digital marketing strategy, natural keyword indexing and semantic keyword analysis</w:t>
      </w:r>
    </w:p>
    <w:p w14:paraId="5F3C7A4F" w14:textId="77777777" w:rsidR="00AB6C76" w:rsidRDefault="00AB6C76" w:rsidP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Content localisation and adaptation to UK market before launch</w:t>
      </w:r>
    </w:p>
    <w:p w14:paraId="2E2D0EAE" w14:textId="217489AC" w:rsidR="00AB6C76" w:rsidRPr="00AB6C76" w:rsidRDefault="00AB6C76" w:rsidP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Content creation for presentations and sales demonstrations to UK clients and US venture capital investors</w:t>
      </w:r>
    </w:p>
    <w:p w14:paraId="048BA81B" w14:textId="675C8859" w:rsidR="00AB6C76" w:rsidRDefault="00AB6C76">
      <w:pPr>
        <w:rPr>
          <w:rFonts w:ascii="JBaskerville Old Face" w:hAnsi="JBaskerville Old Face"/>
          <w:u w:val="single"/>
        </w:rPr>
      </w:pPr>
      <w:r>
        <w:rPr>
          <w:rFonts w:ascii="JBaskerville Old Face" w:hAnsi="JBaskerville Old Face"/>
          <w:u w:val="single"/>
        </w:rPr>
        <w:t>Arx Corporate Finance, London: June – August 2016</w:t>
      </w:r>
    </w:p>
    <w:p w14:paraId="63E7B312" w14:textId="623EEC2F" w:rsidR="00AB6C7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Product presentation and sales demonstrations to Private Equity firms, M&amp;A outiques, Management Consulting firms and Professional Services firms</w:t>
      </w:r>
    </w:p>
    <w:p w14:paraId="22F7C16F" w14:textId="2475D245" w:rsidR="00AB6C7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Client relationship management</w:t>
      </w:r>
    </w:p>
    <w:p w14:paraId="57107223" w14:textId="66556644" w:rsidR="00AB6C7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Translation and proofreading of sales contracts</w:t>
      </w:r>
    </w:p>
    <w:p w14:paraId="5FE416A5" w14:textId="77777777" w:rsidR="00DB63D6" w:rsidRDefault="00AB6C7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Alliance</w:t>
      </w:r>
      <w:r w:rsidR="00DB63D6">
        <w:rPr>
          <w:rFonts w:ascii="JBaskerville Old Face" w:hAnsi="JBaskerville Old Face"/>
        </w:rPr>
        <w:t xml:space="preserve"> Francaise, Cape Winelands 2021 and 2018 (part time)</w:t>
      </w:r>
    </w:p>
    <w:p w14:paraId="7541389C" w14:textId="30C0CE14" w:rsidR="00AB6C76" w:rsidRDefault="00DB63D6">
      <w:pPr>
        <w:rPr>
          <w:rFonts w:ascii="JBaskerville Old Face" w:hAnsi="JBaskerville Old Face"/>
        </w:rPr>
      </w:pPr>
      <w:r>
        <w:rPr>
          <w:rFonts w:ascii="JBaskerville Old Face" w:hAnsi="JBaskerville Old Face"/>
        </w:rPr>
        <w:t>- French language teacher level A1-C1</w:t>
      </w:r>
      <w:r w:rsidR="00AB6C76">
        <w:rPr>
          <w:rFonts w:ascii="JBaskerville Old Face" w:hAnsi="JBaskerville Old Face"/>
        </w:rPr>
        <w:t xml:space="preserve"> </w:t>
      </w:r>
    </w:p>
    <w:p w14:paraId="771E0040" w14:textId="77777777" w:rsidR="00DB63D6" w:rsidRDefault="00DB63D6">
      <w:pPr>
        <w:rPr>
          <w:rFonts w:ascii="JBaskerville Old Face" w:hAnsi="JBaskerville Old Face"/>
        </w:rPr>
      </w:pPr>
    </w:p>
    <w:p w14:paraId="1B9B1ADD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Continued professional training: </w:t>
      </w:r>
    </w:p>
    <w:p w14:paraId="28625E36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University of Cape Town </w:t>
      </w:r>
    </w:p>
    <w:p w14:paraId="60C513DC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2020: Commercial Property - Law and Practice </w:t>
      </w:r>
    </w:p>
    <w:p w14:paraId="0397BB63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2019: Property management - Marketing, Contracts and Administration </w:t>
      </w:r>
    </w:p>
    <w:p w14:paraId="6EFC7DFC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2018: Property Development and Investment </w:t>
      </w:r>
    </w:p>
    <w:p w14:paraId="677A0F27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lastRenderedPageBreak/>
        <w:t xml:space="preserve">The TEFL Academy UK </w:t>
      </w:r>
    </w:p>
    <w:p w14:paraId="50A42681" w14:textId="77777777" w:rsidR="00DB63D6" w:rsidRPr="00DB63D6" w:rsidRDefault="00DB63D6" w:rsidP="00DB63D6">
      <w:pPr>
        <w:rPr>
          <w:rFonts w:ascii="JBaskerville Old Face" w:hAnsi="JBaskerville Old Face"/>
          <w:lang w:val="fr-FR"/>
        </w:rPr>
      </w:pPr>
      <w:r w:rsidRPr="00DB63D6">
        <w:rPr>
          <w:rFonts w:ascii="JBaskerville Old Face" w:hAnsi="JBaskerville Old Face"/>
          <w:lang w:val="fr-FR"/>
        </w:rPr>
        <w:t xml:space="preserve">2018: 120 hour TEFL Certificate </w:t>
      </w:r>
    </w:p>
    <w:p w14:paraId="44660CD0" w14:textId="77777777" w:rsidR="00DB63D6" w:rsidRPr="00DB63D6" w:rsidRDefault="00DB63D6" w:rsidP="00DB63D6">
      <w:pPr>
        <w:rPr>
          <w:rFonts w:ascii="JBaskerville Old Face" w:hAnsi="JBaskerville Old Face"/>
          <w:lang w:val="fr-FR"/>
        </w:rPr>
      </w:pPr>
      <w:r w:rsidRPr="00DB63D6">
        <w:rPr>
          <w:rFonts w:ascii="JBaskerville Old Face" w:hAnsi="JBaskerville Old Face"/>
          <w:lang w:val="fr-FR"/>
        </w:rPr>
        <w:t xml:space="preserve">Academic: </w:t>
      </w:r>
    </w:p>
    <w:p w14:paraId="1A065B43" w14:textId="77777777" w:rsidR="00DB63D6" w:rsidRPr="00DB63D6" w:rsidRDefault="00DB63D6" w:rsidP="00DB63D6">
      <w:pPr>
        <w:rPr>
          <w:rFonts w:ascii="JBaskerville Old Face" w:hAnsi="JBaskerville Old Face"/>
          <w:lang w:val="fr-FR"/>
        </w:rPr>
      </w:pPr>
      <w:r w:rsidRPr="00DB63D6">
        <w:rPr>
          <w:rFonts w:ascii="JBaskerville Old Face" w:hAnsi="JBaskerville Old Face"/>
          <w:lang w:val="fr-FR"/>
        </w:rPr>
        <w:t xml:space="preserve">Institut de Traducteurs, d’Interprètes et de Relations Internationales, University of Strasbourg </w:t>
      </w:r>
    </w:p>
    <w:p w14:paraId="00E7C8B3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2013 - 2016: Masters in Translation (majoring in comparative literature and literary translation) </w:t>
      </w:r>
    </w:p>
    <w:p w14:paraId="570B26B6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Stellenbosch University </w:t>
      </w:r>
    </w:p>
    <w:p w14:paraId="61D8E9FC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2012 - 2013: Bachelor of Arts Honours in Languages and Culture (majoring in French literature)  Graduated Cum Laude </w:t>
      </w:r>
    </w:p>
    <w:p w14:paraId="599553FE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2009 - 2012: Bachelor of Arts Languages and Cultures (majoring in French and Applied Linguistics) </w:t>
      </w:r>
    </w:p>
    <w:p w14:paraId="50C4233F" w14:textId="77777777" w:rsidR="00DB63D6" w:rsidRPr="00DB63D6" w:rsidRDefault="00DB63D6" w:rsidP="00DB63D6">
      <w:pPr>
        <w:rPr>
          <w:rFonts w:ascii="JBaskerville Old Face" w:hAnsi="JBaskerville Old Face"/>
        </w:rPr>
      </w:pPr>
      <w:r w:rsidRPr="00DB63D6">
        <w:rPr>
          <w:rFonts w:ascii="JBaskerville Old Face" w:hAnsi="JBaskerville Old Face"/>
        </w:rPr>
        <w:t xml:space="preserve">Somerset College </w:t>
      </w:r>
    </w:p>
    <w:p w14:paraId="0C6F75FD" w14:textId="0C2A7912" w:rsidR="00B87B4C" w:rsidRDefault="00F93D9B" w:rsidP="00DB63D6">
      <w:pPr>
        <w:rPr>
          <w:rFonts w:ascii="JBaskerville Old Face" w:hAnsi="JBaskerville Old Face"/>
        </w:rPr>
      </w:pPr>
      <w:r w:rsidRPr="00AB6C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14A67" wp14:editId="02E0FBDA">
                <wp:simplePos x="0" y="0"/>
                <wp:positionH relativeFrom="column">
                  <wp:posOffset>-450850</wp:posOffset>
                </wp:positionH>
                <wp:positionV relativeFrom="page">
                  <wp:posOffset>4381500</wp:posOffset>
                </wp:positionV>
                <wp:extent cx="6474460" cy="323850"/>
                <wp:effectExtent l="25400" t="19050" r="2476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3238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DCE6ED" w14:textId="77777777" w:rsidR="00AB6C76" w:rsidRPr="006D3D62" w:rsidRDefault="00AB6C76" w:rsidP="00AB6C76">
                            <w:pPr>
                              <w:rPr>
                                <w:rFonts w:ascii="Baskerville Old Face" w:hAnsi="Baskerville Old Face"/>
                                <w:lang w:val="en-US"/>
                              </w:rPr>
                            </w:pPr>
                            <w:r w:rsidRPr="006D3D62">
                              <w:rPr>
                                <w:rFonts w:ascii="Baskerville Old Face" w:hAnsi="Baskerville Old Face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4A67" id="Text Box 9" o:spid="_x0000_s1028" type="#_x0000_t202" style="position:absolute;margin-left:-35.5pt;margin-top:345pt;width:509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" fillcolor="black [3200]" strokecolor="#f2f2f2 [3041]" strokeweight="3pt">
                <v:shadow color="#7f7f7f [1601]" opacity=".5" offset="1pt"/>
                <v:textbox>
                  <w:txbxContent>
                    <w:p w14:paraId="18DCE6ED" w14:textId="77777777" w:rsidR="00AB6C76" w:rsidRPr="006D3D62" w:rsidRDefault="00AB6C76" w:rsidP="00AB6C76">
                      <w:pPr>
                        <w:rPr>
                          <w:rFonts w:ascii="Baskerville Old Face" w:hAnsi="Baskerville Old Face"/>
                          <w:lang w:val="en-US"/>
                        </w:rPr>
                      </w:pPr>
                      <w:r w:rsidRPr="006D3D62">
                        <w:rPr>
                          <w:rFonts w:ascii="Baskerville Old Face" w:hAnsi="Baskerville Old Face"/>
                          <w:lang w:val="en-US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63D6" w:rsidRPr="00DB63D6">
        <w:rPr>
          <w:rFonts w:ascii="JBaskerville Old Face" w:hAnsi="JBaskerville Old Face"/>
        </w:rPr>
        <w:t>2008: Passed National Senior Certificate (6 distinctions)</w:t>
      </w:r>
    </w:p>
    <w:p w14:paraId="59B8D63A" w14:textId="77777777" w:rsidR="00B87B4C" w:rsidRDefault="00B87B4C" w:rsidP="00DB63D6">
      <w:pPr>
        <w:rPr>
          <w:rFonts w:ascii="JBaskerville Old Face" w:hAnsi="JBaskerville Old Face"/>
        </w:rPr>
      </w:pPr>
    </w:p>
    <w:p w14:paraId="39BEE03C" w14:textId="77777777" w:rsidR="00B87B4C" w:rsidRDefault="00B87B4C" w:rsidP="00DB63D6">
      <w:pPr>
        <w:rPr>
          <w:rFonts w:ascii="JBaskerville Old Face" w:hAnsi="JBaskerville Old Face"/>
        </w:rPr>
      </w:pPr>
    </w:p>
    <w:p w14:paraId="125618BA" w14:textId="77777777" w:rsidR="00B87B4C" w:rsidRDefault="00B87B4C" w:rsidP="00DB63D6">
      <w:pPr>
        <w:rPr>
          <w:rFonts w:ascii="JBaskerville Old Face" w:hAnsi="JBaskerville Old Face"/>
        </w:rPr>
      </w:pPr>
    </w:p>
    <w:p w14:paraId="1693BF1E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English: </w:t>
      </w:r>
    </w:p>
    <w:p w14:paraId="3D1796E0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native </w:t>
      </w:r>
    </w:p>
    <w:p w14:paraId="4D03D2F6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Afrikaans:  </w:t>
      </w:r>
    </w:p>
    <w:p w14:paraId="26C0FB10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native </w:t>
      </w:r>
    </w:p>
    <w:p w14:paraId="546C6A88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French: </w:t>
      </w:r>
    </w:p>
    <w:p w14:paraId="5E3FB574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fluent </w:t>
      </w:r>
    </w:p>
    <w:p w14:paraId="113190BF" w14:textId="77777777" w:rsidR="00B87B4C" w:rsidRPr="00F93D9B" w:rsidRDefault="00B87B4C" w:rsidP="00B87B4C">
      <w:pPr>
        <w:rPr>
          <w:rFonts w:ascii="Baskerville Old Face" w:hAnsi="Baskerville Old Face"/>
          <w:noProof/>
        </w:rPr>
      </w:pPr>
      <w:r w:rsidRPr="00F93D9B">
        <w:rPr>
          <w:rFonts w:ascii="Baskerville Old Face" w:hAnsi="Baskerville Old Face"/>
          <w:noProof/>
        </w:rPr>
        <w:t xml:space="preserve">IT:  </w:t>
      </w:r>
    </w:p>
    <w:p w14:paraId="31906F84" w14:textId="67FA9500" w:rsidR="00AB6C76" w:rsidRDefault="00F93D9B" w:rsidP="00B87B4C">
      <w:pPr>
        <w:rPr>
          <w:rFonts w:ascii="Baskerville Old Face" w:hAnsi="Baskerville Old Face"/>
          <w:noProof/>
        </w:rPr>
      </w:pPr>
      <w:r w:rsidRPr="00AB6C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C4B0" wp14:editId="568FDC12">
                <wp:simplePos x="0" y="0"/>
                <wp:positionH relativeFrom="column">
                  <wp:posOffset>-374650</wp:posOffset>
                </wp:positionH>
                <wp:positionV relativeFrom="page">
                  <wp:posOffset>7340600</wp:posOffset>
                </wp:positionV>
                <wp:extent cx="6534150" cy="292100"/>
                <wp:effectExtent l="25400" t="25400" r="22225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92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DB8DF" w14:textId="77777777" w:rsidR="00AB6C76" w:rsidRPr="006D3D62" w:rsidRDefault="00AB6C76" w:rsidP="00AB6C76">
                            <w:pPr>
                              <w:rPr>
                                <w:rFonts w:ascii="Baskerville Old Face" w:hAnsi="Baskerville Old Face"/>
                                <w:lang w:val="en-US"/>
                              </w:rPr>
                            </w:pPr>
                            <w:r w:rsidRPr="006D3D62">
                              <w:rPr>
                                <w:rFonts w:ascii="Baskerville Old Face" w:hAnsi="Baskerville Old Face"/>
                                <w:lang w:val="en-US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CC4B0" id="Text Box 11" o:spid="_x0000_s1029" type="#_x0000_t202" style="position:absolute;margin-left:-29.5pt;margin-top:578pt;width:51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" fillcolor="black [3200]" strokecolor="#f2f2f2 [3041]" strokeweight="3pt">
                <v:shadow color="#7f7f7f [1601]" opacity=".5" offset="1pt"/>
                <v:textbox>
                  <w:txbxContent>
                    <w:p w14:paraId="5A8DB8DF" w14:textId="77777777" w:rsidR="00AB6C76" w:rsidRPr="006D3D62" w:rsidRDefault="00AB6C76" w:rsidP="00AB6C76">
                      <w:pPr>
                        <w:rPr>
                          <w:rFonts w:ascii="Baskerville Old Face" w:hAnsi="Baskerville Old Face"/>
                          <w:lang w:val="en-US"/>
                        </w:rPr>
                      </w:pPr>
                      <w:r w:rsidRPr="006D3D62">
                        <w:rPr>
                          <w:rFonts w:ascii="Baskerville Old Face" w:hAnsi="Baskerville Old Face"/>
                          <w:lang w:val="en-US"/>
                        </w:rPr>
                        <w:t>Hobbies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7B4C" w:rsidRPr="00F93D9B">
        <w:rPr>
          <w:rFonts w:ascii="Baskerville Old Face" w:hAnsi="Baskerville Old Face"/>
          <w:noProof/>
        </w:rPr>
        <w:t>MS Office, online Cloud-based collaborative tools</w:t>
      </w:r>
    </w:p>
    <w:p w14:paraId="524982C1" w14:textId="692A0F9C" w:rsidR="00F93D9B" w:rsidRDefault="00F93D9B" w:rsidP="00B87B4C">
      <w:pPr>
        <w:rPr>
          <w:rFonts w:ascii="Baskerville Old Face" w:hAnsi="Baskerville Old Face"/>
          <w:noProof/>
        </w:rPr>
      </w:pPr>
    </w:p>
    <w:p w14:paraId="0DA5CA49" w14:textId="2C4E1A9A" w:rsidR="00F93D9B" w:rsidRDefault="00F93D9B" w:rsidP="00B87B4C">
      <w:pPr>
        <w:rPr>
          <w:rFonts w:ascii="Baskerville Old Face" w:hAnsi="Baskerville Old Face"/>
          <w:noProof/>
        </w:rPr>
      </w:pPr>
    </w:p>
    <w:p w14:paraId="113FB60C" w14:textId="77777777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 xml:space="preserve">Yoga:  </w:t>
      </w:r>
    </w:p>
    <w:p w14:paraId="73309D9D" w14:textId="10DD4A99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 xml:space="preserve">Yoga Alliance certified Ashtanga Vinyasa yoga teacher; Volunteer Yoga teacher  </w:t>
      </w:r>
    </w:p>
    <w:p w14:paraId="066D6056" w14:textId="77777777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 xml:space="preserve">Literature: </w:t>
      </w:r>
    </w:p>
    <w:p w14:paraId="2D157991" w14:textId="138282B6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 xml:space="preserve">Favourite authors and poets include JM Coetzee, </w:t>
      </w:r>
      <w:r>
        <w:rPr>
          <w:rFonts w:ascii="Baskerville Old Face" w:hAnsi="Baskerville Old Face"/>
        </w:rPr>
        <w:t>Francois Smit</w:t>
      </w:r>
      <w:r w:rsidRPr="00F93D9B">
        <w:rPr>
          <w:rFonts w:ascii="Baskerville Old Face" w:hAnsi="Baskerville Old Face"/>
        </w:rPr>
        <w:t xml:space="preserve">, Philip Pullman, Milan Kundera,  Franz Kafka, Umberto Eco, Michel Houellebecq, Albert  Camus, Charles Baudelaire </w:t>
      </w:r>
    </w:p>
    <w:p w14:paraId="2BE57D9A" w14:textId="77777777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 xml:space="preserve">Oenology:  </w:t>
      </w:r>
    </w:p>
    <w:p w14:paraId="4B5F55BE" w14:textId="1E105331" w:rsidR="00F93D9B" w:rsidRPr="00F93D9B" w:rsidRDefault="00F93D9B" w:rsidP="00F93D9B">
      <w:pPr>
        <w:rPr>
          <w:rFonts w:ascii="Baskerville Old Face" w:hAnsi="Baskerville Old Face"/>
        </w:rPr>
      </w:pPr>
      <w:r w:rsidRPr="00F93D9B">
        <w:rPr>
          <w:rFonts w:ascii="Baskerville Old Face" w:hAnsi="Baskerville Old Face"/>
        </w:rPr>
        <w:t>Completed the Introduction to South African Wines course at the Cape Wine Academy</w:t>
      </w:r>
    </w:p>
    <w:sectPr w:rsidR="00F93D9B" w:rsidRPr="00F9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Baskerville Old Face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62"/>
    <w:rsid w:val="00232998"/>
    <w:rsid w:val="006D3D62"/>
    <w:rsid w:val="00AB6C76"/>
    <w:rsid w:val="00B87B4C"/>
    <w:rsid w:val="00BF0610"/>
    <w:rsid w:val="00DB63D6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hadowcolor="none"/>
    </o:shapedefaults>
    <o:shapelayout v:ext="edit">
      <o:idmap v:ext="edit" data="1"/>
    </o:shapelayout>
  </w:shapeDefaults>
  <w:decimalSymbol w:val=","/>
  <w:listSeparator w:val=","/>
  <w14:docId w14:val="64BBFBAD"/>
  <w15:chartTrackingRefBased/>
  <w15:docId w15:val="{6FBB79AA-EF8B-419F-B397-4C70D66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ithaduplessis@gmail.com" TargetMode="External"/><Relationship Id="rId4" Type="http://schemas.openxmlformats.org/officeDocument/2006/relationships/hyperlink" Target="mailto:tabithadupless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du plessis</dc:creator>
  <cp:keywords/>
  <dc:description/>
  <cp:lastModifiedBy>tabitha du plessis</cp:lastModifiedBy>
  <cp:revision>1</cp:revision>
  <dcterms:created xsi:type="dcterms:W3CDTF">2021-07-28T08:26:00Z</dcterms:created>
  <dcterms:modified xsi:type="dcterms:W3CDTF">2021-07-28T09:21:00Z</dcterms:modified>
</cp:coreProperties>
</file>